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80" w:rsidRDefault="00751780"/>
    <w:p w:rsidR="008A588B" w:rsidRDefault="00104649">
      <w:r>
        <w:t>KLASA: 602-03/19-02/</w:t>
      </w:r>
      <w:r w:rsidR="00636378">
        <w:t>11</w:t>
      </w:r>
      <w:bookmarkStart w:id="0" w:name="_GoBack"/>
      <w:bookmarkEnd w:id="0"/>
    </w:p>
    <w:p w:rsidR="008A588B" w:rsidRDefault="00104649">
      <w:r>
        <w:t>URBR: 2104-35-01-19</w:t>
      </w:r>
      <w:r w:rsidR="008A588B">
        <w:t>-01</w:t>
      </w:r>
    </w:p>
    <w:p w:rsidR="008A588B" w:rsidRDefault="008A588B"/>
    <w:p w:rsidR="008A588B" w:rsidRPr="005B4355" w:rsidRDefault="008A588B">
      <w:pPr>
        <w:rPr>
          <w:b/>
        </w:rPr>
      </w:pPr>
    </w:p>
    <w:p w:rsidR="008A588B" w:rsidRPr="005B4355" w:rsidRDefault="008A588B">
      <w:pPr>
        <w:rPr>
          <w:b/>
        </w:rPr>
      </w:pPr>
      <w:r w:rsidRPr="005B4355">
        <w:rPr>
          <w:b/>
        </w:rPr>
        <w:t xml:space="preserve">                                                             ZAPISNIK</w:t>
      </w:r>
    </w:p>
    <w:p w:rsidR="008A588B" w:rsidRDefault="00104649">
      <w:r>
        <w:t>Sa 8</w:t>
      </w:r>
      <w:r w:rsidR="008A588B" w:rsidRPr="008A588B">
        <w:t xml:space="preserve"> sjednic</w:t>
      </w:r>
      <w:r>
        <w:t>e Nastavničkog Vijeća održane 04.1.2019</w:t>
      </w:r>
      <w:r w:rsidR="008A588B" w:rsidRPr="008A588B">
        <w:t xml:space="preserve"> u zbornici škole s početkom u 13.15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8A588B">
      <w:r>
        <w:t>Dnevni red sjednice:</w:t>
      </w:r>
    </w:p>
    <w:p w:rsidR="008A588B" w:rsidRDefault="008A588B" w:rsidP="008A588B">
      <w:pPr>
        <w:pStyle w:val="Odlomakpopisa"/>
        <w:numPr>
          <w:ilvl w:val="0"/>
          <w:numId w:val="1"/>
        </w:numPr>
      </w:pPr>
      <w:r>
        <w:t>Usvajanje zapisnika s prošle sjednice</w:t>
      </w:r>
    </w:p>
    <w:p w:rsidR="008A588B" w:rsidRDefault="00104649" w:rsidP="008A588B">
      <w:pPr>
        <w:pStyle w:val="Odlomakpopisa"/>
        <w:numPr>
          <w:ilvl w:val="0"/>
          <w:numId w:val="1"/>
        </w:numPr>
      </w:pPr>
      <w:r>
        <w:t>Podjela inventurnih lista</w:t>
      </w:r>
    </w:p>
    <w:p w:rsidR="008A588B" w:rsidRDefault="00104649" w:rsidP="008A588B">
      <w:pPr>
        <w:pStyle w:val="Odlomakpopisa"/>
        <w:numPr>
          <w:ilvl w:val="0"/>
          <w:numId w:val="1"/>
        </w:numPr>
      </w:pPr>
      <w:r>
        <w:t>Natječaj za geografiju i petrografiju  Josip Jurić</w:t>
      </w:r>
    </w:p>
    <w:p w:rsidR="008A588B" w:rsidRDefault="008A588B" w:rsidP="008A588B"/>
    <w:p w:rsidR="008A588B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>Zapisnik sa prošle sjednice nastavničkog vijeća jednoglasno je usvojen.</w:t>
      </w:r>
    </w:p>
    <w:p w:rsidR="0083665C" w:rsidRDefault="00FA7FCB" w:rsidP="00104649">
      <w:r w:rsidRPr="00FA7FCB">
        <w:rPr>
          <w:b/>
        </w:rPr>
        <w:t>Ad2.</w:t>
      </w:r>
      <w:r w:rsidRPr="00FA7FCB">
        <w:t xml:space="preserve"> </w:t>
      </w:r>
      <w:r w:rsidR="00104649">
        <w:t>Dio inventure se radi</w:t>
      </w:r>
    </w:p>
    <w:p w:rsidR="00104649" w:rsidRPr="00104649" w:rsidRDefault="00104649" w:rsidP="00104649">
      <w:pPr>
        <w:rPr>
          <w:b/>
        </w:rPr>
      </w:pPr>
      <w:r w:rsidRPr="00104649">
        <w:rPr>
          <w:b/>
        </w:rPr>
        <w:t>Ad3.</w:t>
      </w:r>
      <w:r>
        <w:rPr>
          <w:b/>
        </w:rPr>
        <w:t xml:space="preserve"> </w:t>
      </w:r>
      <w:r w:rsidRPr="00104649">
        <w:t>Nakon provedenog natječaja i suglasnosti Školskogodbor</w:t>
      </w:r>
      <w:r w:rsidR="00636378">
        <w:t>a Josip Jurić izabran je na neod</w:t>
      </w:r>
      <w:r w:rsidRPr="00104649">
        <w:t>ređeno radno vrijeme za profesora geografije i petrografije.</w:t>
      </w:r>
    </w:p>
    <w:p w:rsidR="0083665C" w:rsidRDefault="0083665C" w:rsidP="00EC3CE2"/>
    <w:p w:rsidR="0083665C" w:rsidRDefault="0083665C" w:rsidP="00EC3CE2">
      <w:r>
        <w:t xml:space="preserve">Ravnateljica pozdravlja prisutne. </w:t>
      </w:r>
    </w:p>
    <w:p w:rsidR="0083665C" w:rsidRPr="0083665C" w:rsidRDefault="00104649" w:rsidP="00EC3CE2">
      <w:pPr>
        <w:rPr>
          <w:b/>
        </w:rPr>
      </w:pPr>
      <w:r>
        <w:t>Sjednica je završila u 14:0</w:t>
      </w:r>
      <w:r w:rsidR="0083665C">
        <w:t>0 sati.</w:t>
      </w:r>
    </w:p>
    <w:p w:rsidR="00FA7FCB" w:rsidRDefault="00FA7FCB" w:rsidP="008A588B">
      <w:pPr>
        <w:rPr>
          <w:b/>
        </w:rPr>
      </w:pPr>
    </w:p>
    <w:p w:rsidR="0083665C" w:rsidRPr="0083665C" w:rsidRDefault="0083665C" w:rsidP="0083665C">
      <w:pPr>
        <w:tabs>
          <w:tab w:val="left" w:pos="6060"/>
        </w:tabs>
      </w:pPr>
      <w:r w:rsidRPr="0083665C">
        <w:t>Zapisničarka Mirta Jelavić Bebić</w:t>
      </w:r>
      <w:r w:rsidRPr="0083665C">
        <w:tab/>
        <w:t>Ravnateljica Tamara Plastić</w:t>
      </w:r>
    </w:p>
    <w:p w:rsidR="005B4355" w:rsidRPr="0083665C" w:rsidRDefault="0083665C" w:rsidP="0083665C">
      <w:r>
        <w:t>_____________________________                                                           ___________________________</w:t>
      </w:r>
    </w:p>
    <w:sectPr w:rsidR="005B4355" w:rsidRPr="00836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4C" w:rsidRDefault="00DA474C" w:rsidP="005B4355">
      <w:pPr>
        <w:spacing w:after="0" w:line="240" w:lineRule="auto"/>
      </w:pPr>
      <w:r>
        <w:separator/>
      </w:r>
    </w:p>
  </w:endnote>
  <w:endnote w:type="continuationSeparator" w:id="0">
    <w:p w:rsidR="00DA474C" w:rsidRDefault="00DA474C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4C" w:rsidRDefault="00DA474C" w:rsidP="005B4355">
      <w:pPr>
        <w:spacing w:after="0" w:line="240" w:lineRule="auto"/>
      </w:pPr>
      <w:r>
        <w:separator/>
      </w:r>
    </w:p>
  </w:footnote>
  <w:footnote w:type="continuationSeparator" w:id="0">
    <w:p w:rsidR="00DA474C" w:rsidRDefault="00DA474C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4338C"/>
    <w:rsid w:val="00104649"/>
    <w:rsid w:val="00191621"/>
    <w:rsid w:val="002800EC"/>
    <w:rsid w:val="004E74FE"/>
    <w:rsid w:val="0056794F"/>
    <w:rsid w:val="005B4355"/>
    <w:rsid w:val="00635860"/>
    <w:rsid w:val="00636378"/>
    <w:rsid w:val="00711A92"/>
    <w:rsid w:val="00751780"/>
    <w:rsid w:val="00764205"/>
    <w:rsid w:val="007D75C9"/>
    <w:rsid w:val="0083665C"/>
    <w:rsid w:val="00842E7B"/>
    <w:rsid w:val="008A588B"/>
    <w:rsid w:val="008F1276"/>
    <w:rsid w:val="00907DD7"/>
    <w:rsid w:val="009B2852"/>
    <w:rsid w:val="00B63ED4"/>
    <w:rsid w:val="00D33BFD"/>
    <w:rsid w:val="00DA474C"/>
    <w:rsid w:val="00EB703B"/>
    <w:rsid w:val="00EC3CE2"/>
    <w:rsid w:val="00F77DF9"/>
    <w:rsid w:val="00FA7FCB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78F77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10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cp:lastPrinted>2020-02-19T10:51:00Z</cp:lastPrinted>
  <dcterms:created xsi:type="dcterms:W3CDTF">2020-02-19T10:41:00Z</dcterms:created>
  <dcterms:modified xsi:type="dcterms:W3CDTF">2020-06-02T11:38:00Z</dcterms:modified>
</cp:coreProperties>
</file>